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8479" w14:textId="42840879" w:rsidR="00430657" w:rsidRPr="00BE43A6" w:rsidRDefault="00430657" w:rsidP="00430657">
      <w:pPr>
        <w:pStyle w:val="NormalWeb"/>
      </w:pPr>
      <w:r w:rsidRPr="00BE43A6">
        <w:rPr>
          <w:rStyle w:val="Strong"/>
          <w:rFonts w:ascii="Segoe UI Emoji" w:eastAsiaTheme="majorEastAsia" w:hAnsi="Segoe UI Emoji" w:cs="Segoe UI Emoji"/>
        </w:rPr>
        <w:t>🌟</w:t>
      </w:r>
      <w:r w:rsidRPr="00BE43A6">
        <w:rPr>
          <w:rStyle w:val="Strong"/>
          <w:rFonts w:eastAsiaTheme="majorEastAsia"/>
        </w:rPr>
        <w:t xml:space="preserve"> </w:t>
      </w:r>
      <w:r w:rsidR="00AB51BA" w:rsidRPr="00BE43A6">
        <w:rPr>
          <w:rStyle w:val="Strong"/>
          <w:rFonts w:eastAsiaTheme="majorEastAsia"/>
        </w:rPr>
        <w:t>Curious about</w:t>
      </w:r>
      <w:r w:rsidRPr="00BE43A6">
        <w:rPr>
          <w:rStyle w:val="Strong"/>
          <w:rFonts w:eastAsiaTheme="majorEastAsia"/>
        </w:rPr>
        <w:t xml:space="preserve"> Graduate School? Become a McNair Scholar! </w:t>
      </w:r>
      <w:r w:rsidRPr="00BE43A6">
        <w:rPr>
          <w:rStyle w:val="Strong"/>
          <w:rFonts w:ascii="Segoe UI Emoji" w:eastAsiaTheme="majorEastAsia" w:hAnsi="Segoe UI Emoji" w:cs="Segoe UI Emoji"/>
        </w:rPr>
        <w:t>🌟</w:t>
      </w:r>
    </w:p>
    <w:p w14:paraId="2CADD1D4" w14:textId="77777777" w:rsidR="00430657" w:rsidRPr="00BE43A6" w:rsidRDefault="00430657" w:rsidP="00430657">
      <w:pPr>
        <w:pStyle w:val="NormalWeb"/>
      </w:pPr>
      <w:r w:rsidRPr="00BE43A6">
        <w:t xml:space="preserve">The </w:t>
      </w:r>
      <w:r w:rsidRPr="00BE43A6">
        <w:rPr>
          <w:rStyle w:val="Strong"/>
          <w:rFonts w:eastAsiaTheme="majorEastAsia"/>
        </w:rPr>
        <w:t>Vermont State University McNair Scholars Program</w:t>
      </w:r>
      <w:r w:rsidRPr="00BE43A6">
        <w:t xml:space="preserve"> helps </w:t>
      </w:r>
      <w:r w:rsidRPr="00BE43A6">
        <w:rPr>
          <w:rStyle w:val="Emphasis"/>
          <w:rFonts w:eastAsiaTheme="majorEastAsia"/>
        </w:rPr>
        <w:t>first-generation and low-income college students</w:t>
      </w:r>
      <w:r w:rsidRPr="00BE43A6">
        <w:t xml:space="preserve"> and </w:t>
      </w:r>
      <w:r w:rsidRPr="00BE43A6">
        <w:rPr>
          <w:rStyle w:val="Emphasis"/>
          <w:rFonts w:eastAsiaTheme="majorEastAsia"/>
        </w:rPr>
        <w:t>students from underrepresented backgrounds</w:t>
      </w:r>
      <w:r w:rsidRPr="00BE43A6">
        <w:t xml:space="preserve"> prepare for graduate school success.</w:t>
      </w:r>
    </w:p>
    <w:p w14:paraId="23576A83" w14:textId="10B25C4A" w:rsidR="00430657" w:rsidRPr="00BE43A6" w:rsidRDefault="00430657" w:rsidP="00430657">
      <w:pPr>
        <w:pStyle w:val="NormalWeb"/>
      </w:pPr>
      <w:r w:rsidRPr="00BE43A6">
        <w:t>As a McNair Scholar, you’ll:</w:t>
      </w:r>
      <w:r w:rsidRPr="00BE43A6">
        <w:br/>
      </w:r>
      <w:r w:rsidRPr="00BE43A6">
        <w:rPr>
          <w:rFonts w:ascii="Segoe UI Emoji" w:hAnsi="Segoe UI Emoji" w:cs="Segoe UI Emoji"/>
        </w:rPr>
        <w:t>🎓</w:t>
      </w:r>
      <w:r w:rsidRPr="00BE43A6">
        <w:t xml:space="preserve"> Conduct hands-on research with a faculty mentor</w:t>
      </w:r>
      <w:r w:rsidRPr="00BE43A6">
        <w:br/>
      </w:r>
      <w:r w:rsidRPr="00BE43A6">
        <w:rPr>
          <w:rFonts w:ascii="Segoe UI Emoji" w:hAnsi="Segoe UI Emoji" w:cs="Segoe UI Emoji"/>
        </w:rPr>
        <w:t>🧠</w:t>
      </w:r>
      <w:r w:rsidRPr="00BE43A6">
        <w:t xml:space="preserve"> Get one-on-one guidance on graduate school applications</w:t>
      </w:r>
      <w:r w:rsidRPr="00BE43A6">
        <w:br/>
      </w:r>
      <w:r w:rsidRPr="00BE43A6">
        <w:rPr>
          <w:rFonts w:ascii="Segoe UI Emoji" w:hAnsi="Segoe UI Emoji" w:cs="Segoe UI Emoji"/>
        </w:rPr>
        <w:t>💰</w:t>
      </w:r>
      <w:r w:rsidRPr="00BE43A6">
        <w:t xml:space="preserve"> Receive stipends and support for summer research</w:t>
      </w:r>
      <w:r w:rsidRPr="00BE43A6">
        <w:br/>
      </w:r>
      <w:r w:rsidRPr="00BE43A6">
        <w:rPr>
          <w:rFonts w:ascii="Segoe UI Emoji" w:hAnsi="Segoe UI Emoji" w:cs="Segoe UI Emoji"/>
        </w:rPr>
        <w:t>🌍</w:t>
      </w:r>
      <w:r w:rsidRPr="00BE43A6">
        <w:t xml:space="preserve"> Join a national community of future scholars and leaders</w:t>
      </w:r>
    </w:p>
    <w:p w14:paraId="2C00BEE8" w14:textId="0CF02033" w:rsidR="00430657" w:rsidRPr="00BE43A6" w:rsidRDefault="00430657" w:rsidP="00430657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E43A6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14:ligatures w14:val="none"/>
        </w:rPr>
        <w:t>To be eligible, you must be:</w:t>
      </w:r>
    </w:p>
    <w:p w14:paraId="33A890F1" w14:textId="77777777" w:rsidR="00430657" w:rsidRPr="00BE43A6" w:rsidRDefault="00430657" w:rsidP="00430657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E43A6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14:ligatures w14:val="none"/>
        </w:rPr>
        <w:t> </w:t>
      </w:r>
    </w:p>
    <w:p w14:paraId="64CD2C0A" w14:textId="7C806B84" w:rsidR="00430657" w:rsidRPr="00BE43A6" w:rsidRDefault="00430657" w:rsidP="004306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E43A6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14:ligatures w14:val="none"/>
        </w:rPr>
        <w:t xml:space="preserve">Low-income AND first-generation </w:t>
      </w:r>
    </w:p>
    <w:p w14:paraId="2E1F6835" w14:textId="45BB7AC5" w:rsidR="00430657" w:rsidRPr="00BE43A6" w:rsidRDefault="00430657" w:rsidP="004306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E43A6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14:ligatures w14:val="none"/>
        </w:rPr>
        <w:t>US citizen or permanent resident</w:t>
      </w:r>
    </w:p>
    <w:p w14:paraId="05ED744D" w14:textId="25517AC4" w:rsidR="00430657" w:rsidRPr="00BE43A6" w:rsidRDefault="00430657" w:rsidP="004306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E43A6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14:ligatures w14:val="none"/>
        </w:rPr>
        <w:t>Have a minimum cumulative GPA of 2.75</w:t>
      </w:r>
    </w:p>
    <w:p w14:paraId="0193668C" w14:textId="1BABF2EC" w:rsidR="00430657" w:rsidRPr="00BE43A6" w:rsidRDefault="0063397C" w:rsidP="004306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E43A6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14:ligatures w14:val="none"/>
        </w:rPr>
        <w:t>Currently a s</w:t>
      </w:r>
      <w:r w:rsidR="00430657" w:rsidRPr="00BE43A6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14:ligatures w14:val="none"/>
        </w:rPr>
        <w:t xml:space="preserve">ophomore or </w:t>
      </w:r>
      <w:r w:rsidR="00AB51BA" w:rsidRPr="00BE43A6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14:ligatures w14:val="none"/>
        </w:rPr>
        <w:t>junior</w:t>
      </w:r>
    </w:p>
    <w:p w14:paraId="7D5B18A3" w14:textId="05DEF616" w:rsidR="00430657" w:rsidRPr="00BE43A6" w:rsidRDefault="00430657" w:rsidP="004306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E43A6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14:ligatures w14:val="none"/>
        </w:rPr>
        <w:t>Enrolled in classes on the Castleton campus</w:t>
      </w:r>
    </w:p>
    <w:p w14:paraId="6B9DFBC7" w14:textId="77777777" w:rsidR="00430657" w:rsidRPr="00BE43A6" w:rsidRDefault="00430657" w:rsidP="00430657">
      <w:pPr>
        <w:pStyle w:val="NormalWeb"/>
      </w:pPr>
      <w:r w:rsidRPr="00BE43A6">
        <w:t xml:space="preserve">If you’re serious about pursuing a </w:t>
      </w:r>
      <w:r w:rsidRPr="00BE43A6">
        <w:rPr>
          <w:rStyle w:val="Strong"/>
          <w:rFonts w:eastAsiaTheme="majorEastAsia"/>
        </w:rPr>
        <w:t>master’s or doctoral degree</w:t>
      </w:r>
      <w:r w:rsidRPr="00BE43A6">
        <w:t>, the McNair Scholars Program can help you get there!</w:t>
      </w:r>
    </w:p>
    <w:p w14:paraId="26D0F97B" w14:textId="394A9206" w:rsidR="00430657" w:rsidRPr="00BE43A6" w:rsidRDefault="00430657" w:rsidP="00430657">
      <w:pPr>
        <w:pStyle w:val="NormalWeb"/>
      </w:pPr>
      <w:r w:rsidRPr="00BE43A6">
        <w:rPr>
          <w:rFonts w:ascii="Segoe UI Emoji" w:hAnsi="Segoe UI Emoji" w:cs="Segoe UI Emoji"/>
        </w:rPr>
        <w:t>📅</w:t>
      </w:r>
      <w:r w:rsidRPr="00BE43A6">
        <w:t xml:space="preserve"> </w:t>
      </w:r>
      <w:r w:rsidRPr="00BE43A6">
        <w:rPr>
          <w:rStyle w:val="Strong"/>
          <w:rFonts w:eastAsiaTheme="majorEastAsia"/>
        </w:rPr>
        <w:t>Now recruiting for Spring 202</w:t>
      </w:r>
      <w:r w:rsidR="00217058" w:rsidRPr="00BE43A6">
        <w:rPr>
          <w:rStyle w:val="Strong"/>
          <w:rFonts w:eastAsiaTheme="majorEastAsia"/>
        </w:rPr>
        <w:t>7</w:t>
      </w:r>
      <w:r w:rsidRPr="00BE43A6">
        <w:rPr>
          <w:rStyle w:val="Strong"/>
          <w:rFonts w:eastAsiaTheme="majorEastAsia"/>
        </w:rPr>
        <w:t>!</w:t>
      </w:r>
      <w:r w:rsidRPr="00BE43A6">
        <w:br/>
      </w:r>
      <w:r w:rsidRPr="00BE43A6">
        <w:rPr>
          <w:rFonts w:ascii="Segoe UI Emoji" w:hAnsi="Segoe UI Emoji" w:cs="Segoe UI Emoji"/>
        </w:rPr>
        <w:t>👉</w:t>
      </w:r>
      <w:r w:rsidRPr="00BE43A6">
        <w:t xml:space="preserve"> Learn more and apply at https://castleton-mcnair-pub.studentaccess.com/appform/default.aspx?guid=c075c14b-42ad-4f32-9b86-006b33b23f64</w:t>
      </w:r>
      <w:r w:rsidRPr="00BE43A6">
        <w:br/>
      </w:r>
      <w:r w:rsidRPr="00BE43A6">
        <w:rPr>
          <w:rFonts w:ascii="Segoe UI Emoji" w:hAnsi="Segoe UI Emoji" w:cs="Segoe UI Emoji"/>
        </w:rPr>
        <w:t>📩</w:t>
      </w:r>
      <w:r w:rsidRPr="00BE43A6">
        <w:t xml:space="preserve"> Questions? Contact Program Director, Dr. Debbie Warnock at Debbie.</w:t>
      </w:r>
      <w:r w:rsidR="00E5543A" w:rsidRPr="00BE43A6">
        <w:t>W</w:t>
      </w:r>
      <w:r w:rsidRPr="00BE43A6">
        <w:t>arnock@vermontstate.edu</w:t>
      </w:r>
    </w:p>
    <w:p w14:paraId="02352985" w14:textId="77777777" w:rsidR="00F54613" w:rsidRPr="00BE43A6" w:rsidRDefault="00F54613">
      <w:pPr>
        <w:rPr>
          <w:rFonts w:ascii="Times New Roman" w:hAnsi="Times New Roman" w:cs="Times New Roman"/>
        </w:rPr>
      </w:pPr>
    </w:p>
    <w:sectPr w:rsidR="00F54613" w:rsidRPr="00BE4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217DB"/>
    <w:multiLevelType w:val="multilevel"/>
    <w:tmpl w:val="A84E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996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57"/>
    <w:rsid w:val="00217058"/>
    <w:rsid w:val="002A018C"/>
    <w:rsid w:val="00312E1A"/>
    <w:rsid w:val="00430657"/>
    <w:rsid w:val="0063397C"/>
    <w:rsid w:val="00A02B02"/>
    <w:rsid w:val="00AB51BA"/>
    <w:rsid w:val="00AF6C7F"/>
    <w:rsid w:val="00BE43A6"/>
    <w:rsid w:val="00BF6A05"/>
    <w:rsid w:val="00E5543A"/>
    <w:rsid w:val="00EB014A"/>
    <w:rsid w:val="00EC10B8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5AF78"/>
  <w15:chartTrackingRefBased/>
  <w15:docId w15:val="{D4DFFEFA-EB2A-0B4D-AFE8-FF5CBA8B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6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30657"/>
    <w:rPr>
      <w:b/>
      <w:bCs/>
    </w:rPr>
  </w:style>
  <w:style w:type="character" w:styleId="Emphasis">
    <w:name w:val="Emphasis"/>
    <w:basedOn w:val="DefaultParagraphFont"/>
    <w:uiPriority w:val="20"/>
    <w:qFormat/>
    <w:rsid w:val="00430657"/>
    <w:rPr>
      <w:i/>
      <w:iCs/>
    </w:rPr>
  </w:style>
  <w:style w:type="character" w:customStyle="1" w:styleId="apple-converted-space">
    <w:name w:val="apple-converted-space"/>
    <w:basedOn w:val="DefaultParagraphFont"/>
    <w:rsid w:val="00430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Warnock, Debbie</dc:creator>
  <cp:keywords/>
  <dc:description/>
  <cp:lastModifiedBy>Tunney, Jeffrey</cp:lastModifiedBy>
  <cp:revision>4</cp:revision>
  <dcterms:created xsi:type="dcterms:W3CDTF">2026-08-24T15:38:00Z</dcterms:created>
  <dcterms:modified xsi:type="dcterms:W3CDTF">2026-08-24T16:49:00Z</dcterms:modified>
</cp:coreProperties>
</file>